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line="480" w:lineRule="exact"/>
        <w:jc w:val="both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附件：  </w:t>
      </w:r>
      <w:r>
        <w:rPr>
          <w:rFonts w:hint="eastAsia" w:ascii="黑体" w:hAnsi="黑体" w:eastAsia="黑体"/>
          <w:b/>
          <w:sz w:val="36"/>
          <w:szCs w:val="36"/>
        </w:rPr>
        <w:t>上海中侨职业技术大学应聘人员登记表</w:t>
      </w:r>
    </w:p>
    <w:p>
      <w:pPr>
        <w:spacing w:line="400" w:lineRule="exact"/>
        <w:rPr>
          <w:rFonts w:ascii="仿宋" w:hAnsi="仿宋" w:eastAsia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应聘部门：   </w:t>
      </w:r>
      <w:r>
        <w:rPr>
          <w:rFonts w:ascii="仿宋" w:hAnsi="仿宋" w:eastAsia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  <w:u w:val="single"/>
          <w:lang w:val="en-US" w:eastAsia="zh-CN"/>
        </w:rPr>
        <w:t xml:space="preserve">规划与质量管理处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     应聘岗位：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b/>
          <w:bCs/>
          <w:sz w:val="24"/>
          <w:szCs w:val="24"/>
          <w:u w:val="single"/>
          <w:lang w:val="en-US" w:eastAsia="zh-CN"/>
        </w:rPr>
        <w:t>规划与质量管理人员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 xml:space="preserve">  </w:t>
      </w:r>
    </w:p>
    <w:p>
      <w:pPr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基本信息：</w:t>
      </w:r>
    </w:p>
    <w:tbl>
      <w:tblPr>
        <w:tblStyle w:val="5"/>
        <w:tblW w:w="93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270"/>
        <w:gridCol w:w="1559"/>
        <w:gridCol w:w="851"/>
        <w:gridCol w:w="1984"/>
        <w:gridCol w:w="22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身份证（港澳台胞证或护照）号码</w:t>
            </w: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</w:rPr>
              <w:t>户籍所在地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婚姻状况</w:t>
            </w: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最高学位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专业技术职务</w:t>
            </w: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42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通信地址</w:t>
            </w:r>
          </w:p>
        </w:tc>
        <w:tc>
          <w:tcPr>
            <w:tcW w:w="3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邮  编</w:t>
            </w: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教育经历：</w:t>
      </w:r>
    </w:p>
    <w:tbl>
      <w:tblPr>
        <w:tblStyle w:val="5"/>
        <w:tblW w:w="93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2217"/>
        <w:gridCol w:w="1517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层次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学习起讫日期</w:t>
            </w:r>
          </w:p>
        </w:tc>
        <w:tc>
          <w:tcPr>
            <w:tcW w:w="2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毕业学校</w:t>
            </w: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就读专业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所修学位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博士研究生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硕士研究生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本科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ascii="宋体" w:hAnsi="宋体"/>
          <w:b/>
        </w:rPr>
      </w:pPr>
      <w:r>
        <w:rPr>
          <w:rFonts w:hint="eastAsia" w:ascii="宋体" w:hAnsi="宋体"/>
          <w:b/>
          <w:sz w:val="24"/>
          <w:szCs w:val="24"/>
        </w:rPr>
        <w:t>工作经历</w:t>
      </w:r>
      <w:r>
        <w:rPr>
          <w:rFonts w:hint="eastAsia" w:ascii="宋体" w:hAnsi="宋体"/>
          <w:b/>
        </w:rPr>
        <w:t>（请按参加工作先后时间顺序填写，实习或兼职请注明）：</w:t>
      </w:r>
    </w:p>
    <w:tbl>
      <w:tblPr>
        <w:tblStyle w:val="5"/>
        <w:tblW w:w="93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571"/>
        <w:gridCol w:w="1752"/>
        <w:gridCol w:w="1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工作起讫日期</w:t>
            </w:r>
          </w:p>
        </w:tc>
        <w:tc>
          <w:tcPr>
            <w:tcW w:w="3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工作单位</w:t>
            </w: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主要岗位</w:t>
            </w: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获得荣誉和奖励情况：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科研情况（论文、著作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研究</w:t>
      </w:r>
      <w:r>
        <w:rPr>
          <w:rFonts w:hint="eastAsia" w:ascii="仿宋" w:hAnsi="仿宋" w:eastAsia="仿宋"/>
          <w:b/>
          <w:sz w:val="24"/>
          <w:szCs w:val="24"/>
        </w:rPr>
        <w:t>项目等）：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</w:p>
    <w:p>
      <w:pPr>
        <w:spacing w:line="48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外语及计算机水平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</w:p>
    <w:p>
      <w:pPr>
        <w:spacing w:line="480" w:lineRule="exac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家庭成员情况：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543"/>
        <w:gridCol w:w="1454"/>
        <w:gridCol w:w="1363"/>
        <w:gridCol w:w="1032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名</w:t>
            </w: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与本人关系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紧急联系人：</w:t>
      </w:r>
      <w:r>
        <w:rPr>
          <w:rFonts w:hint="eastAsia" w:ascii="仿宋" w:hAnsi="仿宋" w:eastAsia="仿宋"/>
          <w:bCs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</w:rPr>
        <w:t xml:space="preserve">              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24"/>
          <w:szCs w:val="24"/>
        </w:rPr>
        <w:t xml:space="preserve">紧急联系人手机号：  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奖惩情况：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期望得到的税前收入：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有何专长：</w:t>
      </w:r>
    </w:p>
    <w:p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自我评价（含性格评价）：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exact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自愿保证：本人保证表中所填内容真实可靠，愿接受学校对表中各项资料核实，如有虚假，责任自负，并愿受解聘处分。          </w:t>
      </w:r>
    </w:p>
    <w:p>
      <w:pPr>
        <w:spacing w:line="480" w:lineRule="exact"/>
        <w:ind w:firstLine="4337" w:firstLineChars="18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应聘人（签名）：    </w:t>
      </w:r>
      <w:r>
        <w:rPr>
          <w:rFonts w:ascii="仿宋" w:hAnsi="仿宋" w:eastAsia="仿宋"/>
          <w:b/>
          <w:bCs/>
          <w:sz w:val="24"/>
          <w:szCs w:val="24"/>
        </w:rPr>
        <w:t xml:space="preserve">  </w:t>
      </w:r>
    </w:p>
    <w:p>
      <w:pPr>
        <w:spacing w:line="480" w:lineRule="exact"/>
        <w:ind w:firstLine="4337" w:firstLineChars="1800"/>
        <w:rPr>
          <w:rFonts w:hint="eastAsia" w:ascii="宋体" w:hAnsi="宋体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202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年 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24"/>
          <w:szCs w:val="24"/>
        </w:rPr>
        <w:t>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日 </w:t>
      </w: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spacing w:line="480" w:lineRule="exact"/>
        <w:ind w:firstLine="4337" w:firstLineChars="1800"/>
        <w:rPr>
          <w:rFonts w:hint="eastAsia" w:ascii="宋体" w:hAnsi="宋体"/>
          <w:b/>
          <w:sz w:val="24"/>
          <w:szCs w:val="24"/>
        </w:rPr>
      </w:pPr>
    </w:p>
    <w:p>
      <w:pPr>
        <w:spacing w:line="480" w:lineRule="exac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备    注：1、凡应聘上海中侨职业技术大学的人员均按此表要求填写；</w:t>
      </w:r>
    </w:p>
    <w:p>
      <w:pPr>
        <w:spacing w:line="480" w:lineRule="exact"/>
        <w:ind w:firstLine="1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2、毕业生请附成绩表；</w:t>
      </w:r>
    </w:p>
    <w:p>
      <w:pPr>
        <w:spacing w:line="480" w:lineRule="exact"/>
        <w:ind w:left="1575" w:hanging="374"/>
      </w:pPr>
      <w:r>
        <w:rPr>
          <w:rFonts w:hint="eastAsia" w:ascii="仿宋" w:hAnsi="仿宋" w:eastAsia="仿宋"/>
          <w:b/>
          <w:sz w:val="24"/>
          <w:szCs w:val="24"/>
        </w:rPr>
        <w:t>3、其他应聘者请附职称证书；各个学段的毕业证书、各类资格证、身份证、获奖证书等复印件。</w:t>
      </w:r>
    </w:p>
    <w:p>
      <w:pPr>
        <w:spacing w:line="500" w:lineRule="exact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8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OTgxYjRlY2JjY2YyNjRlNmVjNzJiOGQ4ZjBkZjIifQ=="/>
  </w:docVars>
  <w:rsids>
    <w:rsidRoot w:val="00937034"/>
    <w:rsid w:val="00086CB7"/>
    <w:rsid w:val="001A693E"/>
    <w:rsid w:val="001D7858"/>
    <w:rsid w:val="00216CA1"/>
    <w:rsid w:val="00240124"/>
    <w:rsid w:val="0038690D"/>
    <w:rsid w:val="003A7AEB"/>
    <w:rsid w:val="004967C2"/>
    <w:rsid w:val="004C4553"/>
    <w:rsid w:val="005F4ED1"/>
    <w:rsid w:val="006A3885"/>
    <w:rsid w:val="00771BBB"/>
    <w:rsid w:val="00786F6B"/>
    <w:rsid w:val="0079295A"/>
    <w:rsid w:val="008936C7"/>
    <w:rsid w:val="00937034"/>
    <w:rsid w:val="00AC3CF4"/>
    <w:rsid w:val="00AE7386"/>
    <w:rsid w:val="00AF3A9C"/>
    <w:rsid w:val="00C633C5"/>
    <w:rsid w:val="00CE6D6F"/>
    <w:rsid w:val="00D4761C"/>
    <w:rsid w:val="00D903F3"/>
    <w:rsid w:val="00DB7067"/>
    <w:rsid w:val="00E6280B"/>
    <w:rsid w:val="00EC13D8"/>
    <w:rsid w:val="00EF609E"/>
    <w:rsid w:val="00F91A1E"/>
    <w:rsid w:val="00FA236F"/>
    <w:rsid w:val="0AC22391"/>
    <w:rsid w:val="0CAD50BF"/>
    <w:rsid w:val="0FE03FF6"/>
    <w:rsid w:val="162B2D81"/>
    <w:rsid w:val="3CF11F2C"/>
    <w:rsid w:val="4A3A7083"/>
    <w:rsid w:val="4BE17195"/>
    <w:rsid w:val="4E553374"/>
    <w:rsid w:val="4FBB1D29"/>
    <w:rsid w:val="591B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8579C-0C1B-4FE2-9956-C55FA66AD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871</Words>
  <Characters>903</Characters>
  <Lines>3</Lines>
  <Paragraphs>1</Paragraphs>
  <TotalTime>58</TotalTime>
  <ScaleCrop>false</ScaleCrop>
  <LinksUpToDate>false</LinksUpToDate>
  <CharactersWithSpaces>983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2021-11-16T04:27:00Z</dcterms:created>
  <dc:creator>Administrator</dc:creator>
  <cp:lastModifiedBy>86131</cp:lastModifiedBy>
  <cp:lastPrinted>2021-11-16T05:16:00Z</cp:lastPrinted>
  <dcterms:modified xsi:type="dcterms:W3CDTF">2023-01-17T10:32:04Z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1CA6AA99E1924B01A0476185E5E7FA01</vt:lpwstr>
  </property>
</Properties>
</file>